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5346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534687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POR EXCEPCIÓN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84E15" w:rsidP="00E84E1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E3460C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534687" w:rsidP="0053468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2-0048</w:t>
            </w:r>
            <w:r w:rsidR="00986099">
              <w:rPr>
                <w:rFonts w:ascii="Arial" w:hAnsi="Arial"/>
                <w:sz w:val="20"/>
              </w:rPr>
              <w:t>-C</w:t>
            </w:r>
            <w:r>
              <w:rPr>
                <w:rFonts w:ascii="Arial" w:hAnsi="Arial"/>
                <w:sz w:val="20"/>
              </w:rPr>
              <w:t>DI</w:t>
            </w:r>
            <w:r w:rsidR="00986099">
              <w:rPr>
                <w:rFonts w:ascii="Arial" w:hAnsi="Arial"/>
                <w:sz w:val="20"/>
              </w:rPr>
              <w:t>18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401D67" w:rsidP="005730C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PGSA 220</w:t>
            </w:r>
            <w:r w:rsidR="002A1FDE">
              <w:rPr>
                <w:rFonts w:ascii="Arial" w:hAnsi="Arial"/>
                <w:sz w:val="20"/>
              </w:rPr>
              <w:t>/18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A1FDE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534687">
        <w:trPr>
          <w:gridAfter w:val="5"/>
          <w:wAfter w:w="3556" w:type="dxa"/>
          <w:trHeight w:val="647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34687" w:rsidRPr="00F904FB" w:rsidRDefault="002A1FDE" w:rsidP="00534687">
            <w:pPr>
              <w:pStyle w:val="xl28"/>
              <w:spacing w:before="0" w:after="0" w:line="36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TRAMIT</w:t>
            </w:r>
            <w:r w:rsidR="00401D67">
              <w:rPr>
                <w:rFonts w:ascii="Arial" w:hAnsi="Arial"/>
                <w:sz w:val="16"/>
              </w:rPr>
              <w:t>A CONTRATACION DE VINCULOS DE DATOS DE LA RED MPLS PARA UNIR REDES LAN DE LOS INMUEBLES SITOS EN CALLE 55 N°726 E/ 9 Y 1</w:t>
            </w:r>
            <w:r w:rsidR="00534687">
              <w:rPr>
                <w:rFonts w:ascii="Arial" w:hAnsi="Arial"/>
                <w:sz w:val="16"/>
              </w:rPr>
              <w:t>0</w:t>
            </w:r>
            <w:r w:rsidR="00401D67">
              <w:rPr>
                <w:rFonts w:ascii="Arial" w:hAnsi="Arial"/>
                <w:sz w:val="16"/>
              </w:rPr>
              <w:t xml:space="preserve">, Y 13 N°1657 E/ 515 Y 516 DE LA PLATA 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2A1FDE" w:rsidP="00986099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052F3">
              <w:rPr>
                <w:rFonts w:ascii="Arial" w:hAnsi="Arial" w:cs="Arial"/>
              </w:rPr>
              <w:t xml:space="preserve">$ </w:t>
            </w:r>
            <w:r w:rsidR="00986099" w:rsidRPr="003052F3">
              <w:rPr>
                <w:rFonts w:ascii="Arial" w:hAnsi="Arial" w:cs="Arial"/>
              </w:rPr>
              <w:t>1</w:t>
            </w:r>
            <w:r w:rsidR="00401D67" w:rsidRPr="003052F3">
              <w:rPr>
                <w:rFonts w:ascii="Arial" w:hAnsi="Arial" w:cs="Arial"/>
              </w:rPr>
              <w:t>.</w:t>
            </w:r>
            <w:r w:rsidR="003052F3" w:rsidRPr="003052F3">
              <w:rPr>
                <w:rFonts w:ascii="Arial" w:hAnsi="Arial" w:cs="Arial"/>
              </w:rPr>
              <w:t>820</w:t>
            </w:r>
            <w:r w:rsidR="00401D67" w:rsidRPr="003052F3">
              <w:rPr>
                <w:rFonts w:ascii="Arial" w:hAnsi="Arial" w:cs="Arial"/>
              </w:rPr>
              <w:t>.000,00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DE ACUERDO ART. 23  DE LA LEY  N°13.981 Y SU DECRETO REGLAMENTARIO N°1.300/16, Y PLIEGO DE BASES Y CONDICIONES PARTICULARES.</w:t>
            </w: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>
              <w:rPr>
                <w:rFonts w:ascii="Arial" w:hAnsi="Arial"/>
                <w:sz w:val="16"/>
              </w:rPr>
              <w:t>4</w:t>
            </w:r>
            <w:r w:rsidRPr="009357A7">
              <w:rPr>
                <w:rFonts w:ascii="Arial" w:hAnsi="Arial"/>
                <w:sz w:val="16"/>
              </w:rPr>
              <w:t xml:space="preserve">  DEL</w:t>
            </w:r>
            <w:r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36063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2A1FDE">
              <w:rPr>
                <w:rFonts w:ascii="Arial" w:hAnsi="Arial"/>
                <w:sz w:val="16"/>
              </w:rPr>
              <w:t xml:space="preserve"> TODO DE ACUERDO CON EL PUNTO 1</w:t>
            </w:r>
            <w:r w:rsidR="00360636">
              <w:rPr>
                <w:rFonts w:ascii="Arial" w:hAnsi="Arial"/>
                <w:sz w:val="16"/>
              </w:rPr>
              <w:t>3</w:t>
            </w:r>
            <w:bookmarkStart w:id="0" w:name="_GoBack"/>
            <w:bookmarkEnd w:id="0"/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53468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534687">
              <w:rPr>
                <w:rFonts w:ascii="Arial" w:hAnsi="Arial"/>
                <w:sz w:val="16"/>
              </w:rPr>
              <w:t xml:space="preserve"> TODO DE ACUERDO CON EL PUNTO 11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53468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20FA9"/>
    <w:rsid w:val="00127B68"/>
    <w:rsid w:val="00156B2E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3052F3"/>
    <w:rsid w:val="00356573"/>
    <w:rsid w:val="00360636"/>
    <w:rsid w:val="003B2156"/>
    <w:rsid w:val="003C016C"/>
    <w:rsid w:val="003E48C3"/>
    <w:rsid w:val="00401D67"/>
    <w:rsid w:val="0041175C"/>
    <w:rsid w:val="004C286E"/>
    <w:rsid w:val="00534687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A7D7D"/>
    <w:rsid w:val="006B703E"/>
    <w:rsid w:val="007014EC"/>
    <w:rsid w:val="007563BD"/>
    <w:rsid w:val="007A53B5"/>
    <w:rsid w:val="00810D5F"/>
    <w:rsid w:val="00830967"/>
    <w:rsid w:val="008600C7"/>
    <w:rsid w:val="008D5874"/>
    <w:rsid w:val="008F1C5C"/>
    <w:rsid w:val="0092799E"/>
    <w:rsid w:val="009357A7"/>
    <w:rsid w:val="00963919"/>
    <w:rsid w:val="00986099"/>
    <w:rsid w:val="009C1ACF"/>
    <w:rsid w:val="009D3095"/>
    <w:rsid w:val="00A118C1"/>
    <w:rsid w:val="00A16A6A"/>
    <w:rsid w:val="00A26B2D"/>
    <w:rsid w:val="00A30E65"/>
    <w:rsid w:val="00A720E0"/>
    <w:rsid w:val="00B00A9F"/>
    <w:rsid w:val="00B70B88"/>
    <w:rsid w:val="00B8414A"/>
    <w:rsid w:val="00BC0F4E"/>
    <w:rsid w:val="00BE5E06"/>
    <w:rsid w:val="00BF541B"/>
    <w:rsid w:val="00C939D8"/>
    <w:rsid w:val="00CA715B"/>
    <w:rsid w:val="00CF12B6"/>
    <w:rsid w:val="00CF2A54"/>
    <w:rsid w:val="00D41F35"/>
    <w:rsid w:val="00DE17A1"/>
    <w:rsid w:val="00E30514"/>
    <w:rsid w:val="00E3460C"/>
    <w:rsid w:val="00E659EA"/>
    <w:rsid w:val="00E84E15"/>
    <w:rsid w:val="00EE6BC8"/>
    <w:rsid w:val="00EE6C5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18</cp:revision>
  <cp:lastPrinted>2018-09-21T13:21:00Z</cp:lastPrinted>
  <dcterms:created xsi:type="dcterms:W3CDTF">2018-04-17T11:26:00Z</dcterms:created>
  <dcterms:modified xsi:type="dcterms:W3CDTF">2018-11-12T12:47:00Z</dcterms:modified>
</cp:coreProperties>
</file>